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171D" w14:textId="77777777" w:rsidR="00B70DB0" w:rsidRPr="00FB10DA" w:rsidRDefault="00B70DB0" w:rsidP="00B70DB0">
      <w:pPr>
        <w:pStyle w:val="Geenafstand"/>
        <w:jc w:val="center"/>
        <w:rPr>
          <w:b/>
          <w:bCs/>
        </w:rPr>
      </w:pPr>
      <w:r w:rsidRPr="00FB10DA">
        <w:rPr>
          <w:b/>
          <w:bCs/>
        </w:rPr>
        <w:t>Samenspel Maaskant</w:t>
      </w:r>
    </w:p>
    <w:p w14:paraId="21DAA0B5" w14:textId="6D00B87C" w:rsidR="00B70DB0" w:rsidRPr="00FB10DA" w:rsidRDefault="00B70DB0" w:rsidP="00B70DB0">
      <w:pPr>
        <w:pStyle w:val="Geenafstand"/>
        <w:jc w:val="center"/>
        <w:rPr>
          <w:b/>
          <w:bCs/>
        </w:rPr>
      </w:pPr>
      <w:r w:rsidRPr="00FB10DA">
        <w:rPr>
          <w:b/>
          <w:bCs/>
        </w:rPr>
        <w:t xml:space="preserve">Wedvlucht </w:t>
      </w:r>
      <w:r>
        <w:rPr>
          <w:b/>
          <w:bCs/>
        </w:rPr>
        <w:t>Bergerac op 18 juli</w:t>
      </w:r>
      <w:r w:rsidRPr="00FB10DA">
        <w:rPr>
          <w:b/>
          <w:bCs/>
        </w:rPr>
        <w:t xml:space="preserve"> </w:t>
      </w:r>
      <w:r>
        <w:rPr>
          <w:b/>
          <w:bCs/>
        </w:rPr>
        <w:t>2020.</w:t>
      </w:r>
    </w:p>
    <w:p w14:paraId="5B540C2E" w14:textId="6792F62D" w:rsidR="00B70DB0" w:rsidRDefault="00B70DB0" w:rsidP="00B70DB0">
      <w:pPr>
        <w:pStyle w:val="Geenafstand"/>
        <w:jc w:val="center"/>
        <w:rPr>
          <w:b/>
          <w:bCs/>
        </w:rPr>
      </w:pPr>
      <w:proofErr w:type="spellStart"/>
      <w:r w:rsidRPr="002E57B5">
        <w:rPr>
          <w:b/>
          <w:bCs/>
        </w:rPr>
        <w:t>Deeln</w:t>
      </w:r>
      <w:proofErr w:type="spellEnd"/>
      <w:r w:rsidRPr="002E57B5">
        <w:rPr>
          <w:b/>
          <w:bCs/>
        </w:rPr>
        <w:t xml:space="preserve">. </w:t>
      </w:r>
      <w:r w:rsidR="002740F1">
        <w:rPr>
          <w:b/>
          <w:bCs/>
        </w:rPr>
        <w:t>241</w:t>
      </w:r>
      <w:r>
        <w:rPr>
          <w:b/>
          <w:bCs/>
        </w:rPr>
        <w:t xml:space="preserve"> </w:t>
      </w:r>
      <w:r w:rsidRPr="002E57B5">
        <w:rPr>
          <w:b/>
          <w:bCs/>
        </w:rPr>
        <w:t>duiven. Los</w:t>
      </w:r>
      <w:r w:rsidR="002740F1">
        <w:rPr>
          <w:b/>
          <w:bCs/>
        </w:rPr>
        <w:t xml:space="preserve"> 07.00</w:t>
      </w:r>
      <w:r>
        <w:rPr>
          <w:b/>
          <w:bCs/>
        </w:rPr>
        <w:t xml:space="preserve"> </w:t>
      </w:r>
      <w:r w:rsidRPr="002E57B5">
        <w:rPr>
          <w:b/>
          <w:bCs/>
        </w:rPr>
        <w:t>uur. 1e d</w:t>
      </w:r>
      <w:r>
        <w:rPr>
          <w:b/>
          <w:bCs/>
        </w:rPr>
        <w:t>uif</w:t>
      </w:r>
      <w:r w:rsidR="002740F1">
        <w:rPr>
          <w:b/>
          <w:bCs/>
        </w:rPr>
        <w:t xml:space="preserve"> 17.40.23</w:t>
      </w:r>
      <w:r>
        <w:rPr>
          <w:b/>
          <w:bCs/>
        </w:rPr>
        <w:t xml:space="preserve"> uur. Snelh.</w:t>
      </w:r>
      <w:r w:rsidR="002740F1">
        <w:rPr>
          <w:b/>
          <w:bCs/>
        </w:rPr>
        <w:t xml:space="preserve">1225.818 </w:t>
      </w:r>
      <w:r>
        <w:rPr>
          <w:b/>
          <w:bCs/>
        </w:rPr>
        <w:t>m/</w:t>
      </w:r>
      <w:proofErr w:type="spellStart"/>
      <w:r>
        <w:rPr>
          <w:b/>
          <w:bCs/>
        </w:rPr>
        <w:t>pm</w:t>
      </w:r>
      <w:proofErr w:type="spellEnd"/>
      <w:r>
        <w:rPr>
          <w:b/>
          <w:bCs/>
        </w:rPr>
        <w:t>.</w:t>
      </w:r>
    </w:p>
    <w:p w14:paraId="0BFB0C98" w14:textId="391EDA71" w:rsidR="002740F1" w:rsidRDefault="002740F1" w:rsidP="00B70DB0">
      <w:pPr>
        <w:pStyle w:val="Geenafstand"/>
        <w:jc w:val="center"/>
        <w:rPr>
          <w:b/>
          <w:bCs/>
        </w:rPr>
      </w:pPr>
    </w:p>
    <w:p w14:paraId="6FAEF5DE" w14:textId="1A57EC25" w:rsidR="002740F1" w:rsidRDefault="002740F1" w:rsidP="00B70DB0">
      <w:pPr>
        <w:pStyle w:val="Geenafstand"/>
        <w:jc w:val="center"/>
        <w:rPr>
          <w:b/>
          <w:bCs/>
        </w:rPr>
      </w:pPr>
      <w:r>
        <w:rPr>
          <w:b/>
          <w:bCs/>
        </w:rPr>
        <w:t>Lei Martens in ’n glansrol op deze Bergerac.</w:t>
      </w:r>
    </w:p>
    <w:p w14:paraId="42134BF5" w14:textId="77777777" w:rsidR="002740F1" w:rsidRDefault="002740F1" w:rsidP="00B70DB0">
      <w:pPr>
        <w:pStyle w:val="Geenafstand"/>
        <w:jc w:val="center"/>
        <w:rPr>
          <w:b/>
          <w:bCs/>
        </w:rPr>
      </w:pPr>
      <w:r>
        <w:rPr>
          <w:b/>
          <w:bCs/>
        </w:rPr>
        <w:t xml:space="preserve">Met 1-7-9-12-15-23-41 is hij in de gloria. </w:t>
      </w:r>
    </w:p>
    <w:p w14:paraId="2DC2C3D6" w14:textId="77777777" w:rsidR="00C07C9C" w:rsidRDefault="00C07C9C" w:rsidP="00C07C9C">
      <w:pPr>
        <w:pStyle w:val="Geenafstand"/>
        <w:jc w:val="both"/>
        <w:rPr>
          <w:b/>
          <w:bCs/>
        </w:rPr>
      </w:pPr>
    </w:p>
    <w:p w14:paraId="176B1986" w14:textId="66A6329B" w:rsidR="00C9702B" w:rsidRDefault="00C07C9C" w:rsidP="000409E3">
      <w:pPr>
        <w:pStyle w:val="Geenafstand"/>
        <w:jc w:val="both"/>
      </w:pPr>
      <w:r>
        <w:t xml:space="preserve">Net zoals de vluchten </w:t>
      </w:r>
      <w:proofErr w:type="spellStart"/>
      <w:r>
        <w:t>St,Vincent</w:t>
      </w:r>
      <w:proofErr w:type="spellEnd"/>
      <w:r>
        <w:t xml:space="preserve"> en Mont </w:t>
      </w:r>
      <w:proofErr w:type="spellStart"/>
      <w:r>
        <w:t>Lucon</w:t>
      </w:r>
      <w:proofErr w:type="spellEnd"/>
      <w:r>
        <w:t xml:space="preserve"> op deze zaterdag van 18 juli loodzwaar waren zo was het ook op Bergerac. Voor de duiven die niet voor de volle 100% waren was deze Bergerac een maatje te groot. Die bleven niet in de lucht hangen, maar hingen ergens aan de waterkant. </w:t>
      </w:r>
      <w:r w:rsidR="005B091D">
        <w:t xml:space="preserve">Zoals het altijd op een fond vlucht gebeurd waren het nu ook weer duiven die geboren werden voor het zware werk. Toen ze uit het ei kropen kregen ze dat al mee. </w:t>
      </w:r>
      <w:r w:rsidR="00E6128D">
        <w:t xml:space="preserve">En dat dit op waarheid berust dat bewees de winnaar van deze Bergerac met name </w:t>
      </w:r>
      <w:r w:rsidR="00E6128D" w:rsidRPr="000409E3">
        <w:rPr>
          <w:b/>
          <w:bCs/>
        </w:rPr>
        <w:t>Lei Martens.</w:t>
      </w:r>
      <w:r w:rsidR="00E6128D">
        <w:t xml:space="preserve"> Om die nog voor te stellen dat staat gelijk</w:t>
      </w:r>
      <w:r w:rsidR="00721B8E">
        <w:t xml:space="preserve"> als</w:t>
      </w:r>
      <w:r w:rsidR="00E6128D">
        <w:t xml:space="preserve"> het intrappen van een open deur.</w:t>
      </w:r>
      <w:r w:rsidR="00917268">
        <w:t xml:space="preserve"> In ons Hollandje, en ver daar buiten, is hij bij de duivenliefhebbers een persoon die </w:t>
      </w:r>
      <w:r w:rsidR="00A41605">
        <w:t xml:space="preserve">status heeft. En die positie heeft Lei zich verworven door op de ‘grote fond’ uit te blinken. </w:t>
      </w:r>
      <w:r w:rsidR="00645071">
        <w:t>Zoals het winnen van Nationaal Marseille bijvoorbeeld.</w:t>
      </w:r>
      <w:r w:rsidR="00721B8E">
        <w:t xml:space="preserve"> Als iemand weet hoe je succes kan behalen op de vluchten met een zwaar labeur, dan is hij het. Op deze Bergerac gaf hij een demonstratie. En dan weten dat hij aan een </w:t>
      </w:r>
      <w:proofErr w:type="spellStart"/>
      <w:r w:rsidR="00721B8E">
        <w:t>come</w:t>
      </w:r>
      <w:proofErr w:type="spellEnd"/>
      <w:r w:rsidR="00721B8E">
        <w:t xml:space="preserve"> back bezig is. Een herstart die de concurrenten al direct de nodige angst op het lijf bezorgde. Met zijn uitslag van </w:t>
      </w:r>
      <w:r w:rsidR="00721B8E" w:rsidRPr="000409E3">
        <w:rPr>
          <w:b/>
          <w:bCs/>
        </w:rPr>
        <w:t>1-7-9-12-1</w:t>
      </w:r>
      <w:r w:rsidR="000409E3" w:rsidRPr="000409E3">
        <w:rPr>
          <w:b/>
          <w:bCs/>
        </w:rPr>
        <w:t>5-</w:t>
      </w:r>
      <w:r w:rsidR="00721B8E" w:rsidRPr="000409E3">
        <w:rPr>
          <w:b/>
          <w:bCs/>
        </w:rPr>
        <w:t>23-41</w:t>
      </w:r>
      <w:r w:rsidR="000409E3" w:rsidRPr="000409E3">
        <w:rPr>
          <w:b/>
          <w:bCs/>
        </w:rPr>
        <w:t xml:space="preserve"> van </w:t>
      </w:r>
      <w:r w:rsidR="000409E3">
        <w:t xml:space="preserve">12 duiven is zijn oogst ruim 58%  en die </w:t>
      </w:r>
      <w:r w:rsidR="00285894">
        <w:t>e</w:t>
      </w:r>
      <w:r w:rsidR="000409E3">
        <w:t xml:space="preserve">en gouden randje heeft. En daar mag op gedronken worden. Voor deze geweldige uitslag op een moordende Bergerac mag de vlag bij hem in top. En hiervoor wordt hij van </w:t>
      </w:r>
      <w:r w:rsidR="000409E3" w:rsidRPr="00D47811">
        <w:rPr>
          <w:b/>
          <w:bCs/>
          <w:i/>
          <w:iCs/>
        </w:rPr>
        <w:t>harte gefeliciteerd.</w:t>
      </w:r>
      <w:r w:rsidR="000409E3">
        <w:t xml:space="preserve"> </w:t>
      </w:r>
      <w:r w:rsidR="000409E3" w:rsidRPr="000409E3">
        <w:rPr>
          <w:b/>
          <w:bCs/>
          <w:i/>
          <w:iCs/>
        </w:rPr>
        <w:t>PROFICIAT</w:t>
      </w:r>
      <w:r w:rsidR="000409E3">
        <w:rPr>
          <w:b/>
          <w:bCs/>
          <w:i/>
          <w:iCs/>
        </w:rPr>
        <w:t xml:space="preserve">. </w:t>
      </w:r>
      <w:r w:rsidR="000409E3">
        <w:t xml:space="preserve">Het zilver dat wint de </w:t>
      </w:r>
      <w:r w:rsidR="00485CC6">
        <w:t>sympathieke</w:t>
      </w:r>
      <w:r w:rsidR="000409E3">
        <w:t xml:space="preserve"> </w:t>
      </w:r>
      <w:r w:rsidR="00485CC6">
        <w:t xml:space="preserve">Belg </w:t>
      </w:r>
      <w:r w:rsidR="00485CC6" w:rsidRPr="008059C6">
        <w:rPr>
          <w:b/>
          <w:bCs/>
        </w:rPr>
        <w:t>Yvo van Briel</w:t>
      </w:r>
      <w:r w:rsidR="00485CC6">
        <w:t xml:space="preserve"> uit Meeswijk. Ook deze is na zijn verhuizing bezig om tot zijn oud niveau terug te komen. En dat schijnt aardig te lukken. Gezien zijn 16 prijzen die hij in de uitslag brengt is dat méér dan duidelijk. Die knul staat met </w:t>
      </w:r>
      <w:r w:rsidR="00485CC6">
        <w:rPr>
          <w:b/>
          <w:bCs/>
        </w:rPr>
        <w:t xml:space="preserve">2-4-8-16-19 </w:t>
      </w:r>
      <w:r w:rsidR="00485CC6">
        <w:t xml:space="preserve">heel vooraan in de rij met daarbij nog een heel elftal andere prijzen. </w:t>
      </w:r>
      <w:r w:rsidR="008059C6">
        <w:t>Met die geweldige uitslag hebben de kurken bij hem thuis geknald. Petje af voor die zuiderbuur.</w:t>
      </w:r>
      <w:r w:rsidR="00285894">
        <w:t xml:space="preserve"> En waar gaat het brons naar toe? Naar Geleen en wel naar </w:t>
      </w:r>
      <w:r w:rsidR="00285894" w:rsidRPr="00285894">
        <w:rPr>
          <w:b/>
          <w:bCs/>
        </w:rPr>
        <w:t>Jan Hendriks</w:t>
      </w:r>
      <w:r w:rsidR="00285894">
        <w:t xml:space="preserve">. Ook als er hard geknokt moet worden dan balt Jan zijn vuist. Met zijn </w:t>
      </w:r>
      <w:r w:rsidR="00285894" w:rsidRPr="00285894">
        <w:rPr>
          <w:b/>
          <w:bCs/>
        </w:rPr>
        <w:t xml:space="preserve"> 3</w:t>
      </w:r>
      <w:r w:rsidR="00285894" w:rsidRPr="00285894">
        <w:rPr>
          <w:b/>
          <w:bCs/>
          <w:vertAlign w:val="superscript"/>
        </w:rPr>
        <w:t>e</w:t>
      </w:r>
      <w:r w:rsidR="00285894" w:rsidRPr="00285894">
        <w:rPr>
          <w:b/>
          <w:bCs/>
        </w:rPr>
        <w:t xml:space="preserve"> en 27</w:t>
      </w:r>
      <w:r w:rsidR="00285894" w:rsidRPr="00285894">
        <w:rPr>
          <w:b/>
          <w:bCs/>
          <w:vertAlign w:val="superscript"/>
        </w:rPr>
        <w:t>e</w:t>
      </w:r>
      <w:r w:rsidR="00285894" w:rsidRPr="00285894">
        <w:rPr>
          <w:b/>
          <w:bCs/>
        </w:rPr>
        <w:t xml:space="preserve"> </w:t>
      </w:r>
      <w:r w:rsidR="00285894">
        <w:t xml:space="preserve">prijs heeft Jan een koppeltje in de uitslag staan die het bekijken waard zijn. </w:t>
      </w:r>
      <w:r w:rsidR="002C0735">
        <w:t xml:space="preserve">Zijn plaats op het podium is de moeite waard. </w:t>
      </w:r>
      <w:r w:rsidR="00E57040">
        <w:t xml:space="preserve">Als nummer vijf kwam </w:t>
      </w:r>
      <w:r w:rsidR="00E57040" w:rsidRPr="00E57040">
        <w:rPr>
          <w:b/>
          <w:bCs/>
        </w:rPr>
        <w:t>H</w:t>
      </w:r>
      <w:r w:rsidR="00E57040">
        <w:t xml:space="preserve">. </w:t>
      </w:r>
      <w:proofErr w:type="spellStart"/>
      <w:r w:rsidR="00E57040" w:rsidRPr="00E57040">
        <w:rPr>
          <w:b/>
          <w:bCs/>
        </w:rPr>
        <w:t>Bocken</w:t>
      </w:r>
      <w:proofErr w:type="spellEnd"/>
      <w:r w:rsidR="00E57040">
        <w:t xml:space="preserve"> aan de orde en dat is voor deze de beloning voor zijn moedig volhouden. Bij </w:t>
      </w:r>
      <w:r w:rsidR="00E57040" w:rsidRPr="00E57040">
        <w:rPr>
          <w:b/>
          <w:bCs/>
        </w:rPr>
        <w:t>5</w:t>
      </w:r>
      <w:r w:rsidR="00E57040" w:rsidRPr="00E57040">
        <w:rPr>
          <w:b/>
          <w:bCs/>
          <w:vertAlign w:val="superscript"/>
        </w:rPr>
        <w:t>e</w:t>
      </w:r>
      <w:r w:rsidR="00E57040" w:rsidRPr="00E57040">
        <w:rPr>
          <w:b/>
          <w:bCs/>
        </w:rPr>
        <w:t xml:space="preserve"> prijs</w:t>
      </w:r>
      <w:r w:rsidR="00E57040">
        <w:t xml:space="preserve"> in het snuitje pakt hij ook nog de </w:t>
      </w:r>
      <w:r w:rsidR="00E57040" w:rsidRPr="00E57040">
        <w:rPr>
          <w:b/>
          <w:bCs/>
        </w:rPr>
        <w:t>51</w:t>
      </w:r>
      <w:r w:rsidR="00E57040" w:rsidRPr="00E57040">
        <w:rPr>
          <w:b/>
          <w:bCs/>
          <w:vertAlign w:val="superscript"/>
        </w:rPr>
        <w:t>e</w:t>
      </w:r>
      <w:r w:rsidR="00E57040" w:rsidRPr="00E57040">
        <w:rPr>
          <w:b/>
          <w:bCs/>
        </w:rPr>
        <w:t xml:space="preserve"> prijs</w:t>
      </w:r>
      <w:r w:rsidR="00E57040">
        <w:t xml:space="preserve"> om het af te ronden en dat was gelijk 50%. De Belg </w:t>
      </w:r>
      <w:r w:rsidR="00E57040" w:rsidRPr="009469BF">
        <w:rPr>
          <w:b/>
          <w:bCs/>
        </w:rPr>
        <w:t>Tony</w:t>
      </w:r>
      <w:r w:rsidR="00E57040">
        <w:t xml:space="preserve"> </w:t>
      </w:r>
      <w:r w:rsidR="00E57040" w:rsidRPr="009469BF">
        <w:rPr>
          <w:b/>
          <w:bCs/>
        </w:rPr>
        <w:t>Bollen</w:t>
      </w:r>
      <w:r w:rsidR="00E57040">
        <w:t xml:space="preserve"> in Maasmechelen die was ook van de partij. </w:t>
      </w:r>
      <w:r w:rsidR="00D150BF">
        <w:t xml:space="preserve">En deed hij met het constateren van twee </w:t>
      </w:r>
      <w:r w:rsidR="00C9702B">
        <w:t xml:space="preserve">vroege duiven. </w:t>
      </w:r>
      <w:r w:rsidR="00D150BF">
        <w:t>Met d</w:t>
      </w:r>
      <w:r w:rsidR="00D150BF" w:rsidRPr="009469BF">
        <w:rPr>
          <w:b/>
          <w:bCs/>
        </w:rPr>
        <w:t>e 6</w:t>
      </w:r>
      <w:r w:rsidR="00D150BF" w:rsidRPr="009469BF">
        <w:rPr>
          <w:b/>
          <w:bCs/>
          <w:vertAlign w:val="superscript"/>
        </w:rPr>
        <w:t>e</w:t>
      </w:r>
      <w:r w:rsidR="00D150BF" w:rsidRPr="009469BF">
        <w:rPr>
          <w:b/>
          <w:bCs/>
        </w:rPr>
        <w:t xml:space="preserve"> prijs en de 18</w:t>
      </w:r>
      <w:r w:rsidR="00D150BF" w:rsidRPr="009469BF">
        <w:rPr>
          <w:b/>
          <w:bCs/>
          <w:vertAlign w:val="superscript"/>
        </w:rPr>
        <w:t>e</w:t>
      </w:r>
      <w:r w:rsidR="00D150BF">
        <w:t xml:space="preserve">  prijs </w:t>
      </w:r>
      <w:r w:rsidR="0080615A">
        <w:t xml:space="preserve">sprint hij keurig mee met de beteren in dit concours. </w:t>
      </w:r>
      <w:r w:rsidR="00C9702B">
        <w:t xml:space="preserve">Dat motiveert! De top tien die maakte </w:t>
      </w:r>
      <w:r w:rsidR="00C9702B" w:rsidRPr="00C9702B">
        <w:rPr>
          <w:b/>
          <w:bCs/>
        </w:rPr>
        <w:t>Jantje Driessen</w:t>
      </w:r>
      <w:r w:rsidR="00C9702B">
        <w:t xml:space="preserve"> van de Union compleet. En dat deed hij ook met de </w:t>
      </w:r>
      <w:r w:rsidR="00C9702B" w:rsidRPr="00D47811">
        <w:rPr>
          <w:b/>
          <w:bCs/>
        </w:rPr>
        <w:t>10</w:t>
      </w:r>
      <w:r w:rsidR="00C9702B" w:rsidRPr="00D47811">
        <w:rPr>
          <w:b/>
          <w:bCs/>
          <w:vertAlign w:val="superscript"/>
        </w:rPr>
        <w:t>e</w:t>
      </w:r>
      <w:r w:rsidR="00C9702B" w:rsidRPr="00D47811">
        <w:rPr>
          <w:b/>
          <w:bCs/>
        </w:rPr>
        <w:t xml:space="preserve"> prijs</w:t>
      </w:r>
      <w:r w:rsidR="00C9702B">
        <w:t xml:space="preserve"> en daar liet hij het niet bij. Jan kwam uit Bergerac terug met moed en vertrouwen. Zijn uitslag van </w:t>
      </w:r>
      <w:r w:rsidR="00C9702B" w:rsidRPr="00C9702B">
        <w:rPr>
          <w:b/>
          <w:bCs/>
        </w:rPr>
        <w:t>10-30-52-57</w:t>
      </w:r>
      <w:r w:rsidR="00C9702B">
        <w:t xml:space="preserve"> </w:t>
      </w:r>
      <w:r w:rsidR="00AE7053">
        <w:t xml:space="preserve">die </w:t>
      </w:r>
      <w:r w:rsidR="00C9702B">
        <w:t>zeggen dit. Dat verdiend lof!</w:t>
      </w:r>
    </w:p>
    <w:p w14:paraId="1274C092" w14:textId="77777777" w:rsidR="00642323" w:rsidRDefault="00C9702B" w:rsidP="000409E3">
      <w:pPr>
        <w:pStyle w:val="Geenafstand"/>
        <w:jc w:val="both"/>
        <w:rPr>
          <w:lang w:val="en-US"/>
        </w:rPr>
      </w:pPr>
      <w:r>
        <w:t xml:space="preserve">De andere prijswinnaars waren: </w:t>
      </w:r>
      <w:proofErr w:type="spellStart"/>
      <w:r w:rsidR="00933072">
        <w:t>M.Cox</w:t>
      </w:r>
      <w:proofErr w:type="spellEnd"/>
      <w:r w:rsidR="00933072">
        <w:t xml:space="preserve"> 11-25. </w:t>
      </w:r>
      <w:proofErr w:type="spellStart"/>
      <w:r w:rsidR="00933072">
        <w:t>Th.Daalmans</w:t>
      </w:r>
      <w:proofErr w:type="spellEnd"/>
      <w:r w:rsidR="00933072">
        <w:t xml:space="preserve"> 13-24-32-33-46-48-50-58. Gebr. Hensen 14-20-53. </w:t>
      </w:r>
      <w:proofErr w:type="spellStart"/>
      <w:r w:rsidR="00933072" w:rsidRPr="00933072">
        <w:rPr>
          <w:lang w:val="en-US"/>
        </w:rPr>
        <w:t>Comb.Feiter</w:t>
      </w:r>
      <w:proofErr w:type="spellEnd"/>
      <w:r w:rsidR="00933072" w:rsidRPr="00933072">
        <w:rPr>
          <w:lang w:val="en-US"/>
        </w:rPr>
        <w:t xml:space="preserve"> 17-21-60. </w:t>
      </w:r>
      <w:proofErr w:type="spellStart"/>
      <w:r w:rsidR="00933072" w:rsidRPr="00933072">
        <w:rPr>
          <w:lang w:val="en-US"/>
        </w:rPr>
        <w:t>P.Schepers</w:t>
      </w:r>
      <w:proofErr w:type="spellEnd"/>
      <w:r w:rsidR="00933072" w:rsidRPr="00933072">
        <w:rPr>
          <w:lang w:val="en-US"/>
        </w:rPr>
        <w:t xml:space="preserve"> 22. </w:t>
      </w:r>
      <w:proofErr w:type="spellStart"/>
      <w:r w:rsidR="00933072" w:rsidRPr="00933072">
        <w:rPr>
          <w:lang w:val="en-US"/>
        </w:rPr>
        <w:t>J.Gunther</w:t>
      </w:r>
      <w:proofErr w:type="spellEnd"/>
      <w:r w:rsidR="00933072" w:rsidRPr="00933072">
        <w:rPr>
          <w:lang w:val="en-US"/>
        </w:rPr>
        <w:t xml:space="preserve"> 31-35. Rudi </w:t>
      </w:r>
      <w:proofErr w:type="spellStart"/>
      <w:r w:rsidR="00933072" w:rsidRPr="00933072">
        <w:rPr>
          <w:lang w:val="en-US"/>
        </w:rPr>
        <w:t>Lomans</w:t>
      </w:r>
      <w:proofErr w:type="spellEnd"/>
      <w:r w:rsidR="00933072" w:rsidRPr="00933072">
        <w:rPr>
          <w:lang w:val="en-US"/>
        </w:rPr>
        <w:t xml:space="preserve"> 34. </w:t>
      </w:r>
      <w:proofErr w:type="spellStart"/>
      <w:r w:rsidR="00933072" w:rsidRPr="00933072">
        <w:rPr>
          <w:lang w:val="en-US"/>
        </w:rPr>
        <w:t>J.Storms</w:t>
      </w:r>
      <w:proofErr w:type="spellEnd"/>
      <w:r w:rsidR="00933072" w:rsidRPr="00933072">
        <w:rPr>
          <w:lang w:val="en-US"/>
        </w:rPr>
        <w:t xml:space="preserve"> 38-44-56.</w:t>
      </w:r>
      <w:r w:rsidR="00933072">
        <w:rPr>
          <w:lang w:val="en-US"/>
        </w:rPr>
        <w:t xml:space="preserve"> </w:t>
      </w:r>
      <w:r w:rsidR="00642323">
        <w:rPr>
          <w:lang w:val="en-US"/>
        </w:rPr>
        <w:t xml:space="preserve">A. </w:t>
      </w:r>
      <w:proofErr w:type="spellStart"/>
      <w:r w:rsidR="00642323">
        <w:rPr>
          <w:lang w:val="en-US"/>
        </w:rPr>
        <w:t>Goessens</w:t>
      </w:r>
      <w:proofErr w:type="spellEnd"/>
      <w:r w:rsidR="00642323">
        <w:rPr>
          <w:lang w:val="en-US"/>
        </w:rPr>
        <w:t xml:space="preserve"> 42. </w:t>
      </w:r>
      <w:proofErr w:type="spellStart"/>
      <w:r w:rsidR="00642323">
        <w:rPr>
          <w:lang w:val="en-US"/>
        </w:rPr>
        <w:t>H.Moors</w:t>
      </w:r>
      <w:proofErr w:type="spellEnd"/>
      <w:r w:rsidR="00642323">
        <w:rPr>
          <w:lang w:val="en-US"/>
        </w:rPr>
        <w:t xml:space="preserve"> 59. </w:t>
      </w:r>
    </w:p>
    <w:p w14:paraId="66D12CE7" w14:textId="77777777" w:rsidR="00B22D68" w:rsidRDefault="00642323" w:rsidP="000409E3">
      <w:pPr>
        <w:pStyle w:val="Geenafstand"/>
        <w:jc w:val="both"/>
      </w:pPr>
      <w:r w:rsidRPr="00642323">
        <w:t xml:space="preserve">Aan deze Bergerac namen 24 deelnemers </w:t>
      </w:r>
      <w:r>
        <w:t xml:space="preserve">deel waarvan er dus 17 succes hadden. Om 19.25 uur werd de laatste prijs ( 61) gewonnen en dat betekende dat </w:t>
      </w:r>
      <w:r w:rsidR="00217C69">
        <w:t xml:space="preserve">de vlucht alles behalve gemakkelijk is geweest. </w:t>
      </w:r>
      <w:r w:rsidR="00B22D68">
        <w:t>Allemaal weer succes gewenst bij de volgende vlucht.</w:t>
      </w:r>
    </w:p>
    <w:p w14:paraId="066A2161" w14:textId="77777777" w:rsidR="00B22D68" w:rsidRDefault="00B22D68" w:rsidP="000409E3">
      <w:pPr>
        <w:pStyle w:val="Geenafstand"/>
        <w:jc w:val="both"/>
      </w:pPr>
    </w:p>
    <w:p w14:paraId="5590BD55" w14:textId="2D5BF089" w:rsidR="00B93C63" w:rsidRPr="00642323" w:rsidRDefault="00B22D68" w:rsidP="000409E3">
      <w:pPr>
        <w:pStyle w:val="Geenafstand"/>
        <w:jc w:val="both"/>
      </w:pPr>
      <w:proofErr w:type="spellStart"/>
      <w:r>
        <w:t>Pie</w:t>
      </w:r>
      <w:proofErr w:type="spellEnd"/>
      <w:r>
        <w:t xml:space="preserve">. </w:t>
      </w:r>
      <w:r w:rsidR="00642323">
        <w:t xml:space="preserve">   </w:t>
      </w:r>
      <w:r w:rsidR="00642323" w:rsidRPr="00642323">
        <w:t xml:space="preserve"> </w:t>
      </w:r>
      <w:r w:rsidR="00933072" w:rsidRPr="00642323">
        <w:t xml:space="preserve">  </w:t>
      </w:r>
      <w:r w:rsidR="00C9702B" w:rsidRPr="00642323">
        <w:t xml:space="preserve">   </w:t>
      </w:r>
      <w:r w:rsidR="00E57040" w:rsidRPr="00642323">
        <w:t xml:space="preserve">    </w:t>
      </w:r>
      <w:r w:rsidR="00285894" w:rsidRPr="00642323">
        <w:t xml:space="preserve">   </w:t>
      </w:r>
      <w:r w:rsidR="008059C6" w:rsidRPr="00642323">
        <w:t xml:space="preserve"> </w:t>
      </w:r>
      <w:r w:rsidR="00485CC6" w:rsidRPr="00642323">
        <w:t xml:space="preserve">  </w:t>
      </w:r>
    </w:p>
    <w:sectPr w:rsidR="00B93C63" w:rsidRPr="0064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0"/>
    <w:rsid w:val="000409E3"/>
    <w:rsid w:val="00217C69"/>
    <w:rsid w:val="002740F1"/>
    <w:rsid w:val="00285894"/>
    <w:rsid w:val="002C0735"/>
    <w:rsid w:val="00485CC6"/>
    <w:rsid w:val="005B091D"/>
    <w:rsid w:val="00642323"/>
    <w:rsid w:val="00645071"/>
    <w:rsid w:val="00721B8E"/>
    <w:rsid w:val="008059C6"/>
    <w:rsid w:val="0080615A"/>
    <w:rsid w:val="00917268"/>
    <w:rsid w:val="00933072"/>
    <w:rsid w:val="009469BF"/>
    <w:rsid w:val="00A41605"/>
    <w:rsid w:val="00AE7053"/>
    <w:rsid w:val="00B22D68"/>
    <w:rsid w:val="00B70DB0"/>
    <w:rsid w:val="00B93C63"/>
    <w:rsid w:val="00C07C9C"/>
    <w:rsid w:val="00C9702B"/>
    <w:rsid w:val="00D150BF"/>
    <w:rsid w:val="00D47811"/>
    <w:rsid w:val="00E57040"/>
    <w:rsid w:val="00E6128D"/>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E55"/>
  <w15:chartTrackingRefBased/>
  <w15:docId w15:val="{40A373A5-9384-4C43-AC6D-4AB7AF3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20</cp:revision>
  <dcterms:created xsi:type="dcterms:W3CDTF">2020-07-17T18:35:00Z</dcterms:created>
  <dcterms:modified xsi:type="dcterms:W3CDTF">2020-07-19T07:58:00Z</dcterms:modified>
</cp:coreProperties>
</file>