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C0B7" w14:textId="585AE82C" w:rsidR="004812B0" w:rsidRDefault="004812B0" w:rsidP="004812B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Samenspel Maaskant</w:t>
      </w:r>
    </w:p>
    <w:p w14:paraId="11FB07AC" w14:textId="69FE7576" w:rsidR="004812B0" w:rsidRDefault="004812B0" w:rsidP="004812B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Wedvlucht Bergerac op 15 aug. 2020 </w:t>
      </w:r>
    </w:p>
    <w:p w14:paraId="59B87F4A" w14:textId="7C1E70B4" w:rsidR="004812B0" w:rsidRDefault="004812B0" w:rsidP="004812B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Deelname 141 duiven. los 13.00 uur. 1e duif 11.49.07 uur. Snelheid 785.264 m/</w:t>
      </w:r>
      <w:proofErr w:type="spellStart"/>
      <w:r>
        <w:rPr>
          <w:rFonts w:ascii="Times New Roman" w:hAnsi="Times New Roman"/>
          <w:b/>
          <w:bCs/>
          <w:sz w:val="24"/>
          <w:szCs w:val="24"/>
        </w:rPr>
        <w:t>pm</w:t>
      </w:r>
      <w:proofErr w:type="spellEnd"/>
      <w:r>
        <w:rPr>
          <w:rFonts w:ascii="Times New Roman" w:hAnsi="Times New Roman"/>
          <w:b/>
          <w:bCs/>
          <w:sz w:val="24"/>
          <w:szCs w:val="24"/>
        </w:rPr>
        <w:t xml:space="preserve">. </w:t>
      </w:r>
    </w:p>
    <w:p w14:paraId="33CCE218" w14:textId="77777777" w:rsidR="004812B0" w:rsidRDefault="004812B0" w:rsidP="004812B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14:paraId="15F80EDB" w14:textId="7D90B717" w:rsidR="004812B0" w:rsidRDefault="004812B0" w:rsidP="004812B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De bloemen voor Rudi Lomans </w:t>
      </w:r>
    </w:p>
    <w:p w14:paraId="685E9A48" w14:textId="1C1F7323" w:rsidR="004812B0" w:rsidRDefault="004812B0" w:rsidP="004812B0">
      <w:pPr>
        <w:widowControl w:val="0"/>
        <w:autoSpaceDE w:val="0"/>
        <w:autoSpaceDN w:val="0"/>
        <w:adjustRightInd w:val="0"/>
        <w:spacing w:after="0" w:line="240" w:lineRule="auto"/>
        <w:jc w:val="center"/>
        <w:rPr>
          <w:rFonts w:ascii="Times New Roman" w:hAnsi="Times New Roman"/>
          <w:b/>
          <w:bCs/>
          <w:sz w:val="24"/>
          <w:szCs w:val="24"/>
        </w:rPr>
      </w:pPr>
    </w:p>
    <w:p w14:paraId="16D9F34B" w14:textId="11B75771" w:rsidR="00644367" w:rsidRDefault="004812B0" w:rsidP="004812B0">
      <w:pPr>
        <w:pStyle w:val="Geenafstand"/>
        <w:jc w:val="both"/>
        <w:rPr>
          <w:bCs/>
        </w:rPr>
      </w:pPr>
      <w:r>
        <w:t>De klassieker</w:t>
      </w:r>
      <w:r w:rsidR="0092500E">
        <w:t xml:space="preserve"> Bergerac</w:t>
      </w:r>
      <w:r>
        <w:t xml:space="preserve"> van </w:t>
      </w:r>
      <w:r w:rsidR="0092500E">
        <w:t xml:space="preserve">15 augustus </w:t>
      </w:r>
      <w:r>
        <w:t xml:space="preserve">dat is </w:t>
      </w:r>
      <w:r w:rsidR="0092500E">
        <w:t xml:space="preserve">ook weer </w:t>
      </w:r>
      <w:r>
        <w:t xml:space="preserve">een vlucht geweest die voor de duiven </w:t>
      </w:r>
      <w:r w:rsidR="0092500E">
        <w:t xml:space="preserve">zwaar en warm was. </w:t>
      </w:r>
      <w:r>
        <w:t xml:space="preserve"> Die toonde veel gelijkenis met nog meer klassiekers die achter ons liggen. Ze werden gevlogen </w:t>
      </w:r>
      <w:r w:rsidR="0092500E">
        <w:t xml:space="preserve">onder een bloedhete zon met temperaturen van om en nabij 30 graden. </w:t>
      </w:r>
      <w:r>
        <w:t xml:space="preserve"> Dat is veelal voor de duiven een verschrikking geweest. Wat hebben </w:t>
      </w:r>
      <w:r w:rsidR="0092500E">
        <w:t xml:space="preserve">ze </w:t>
      </w:r>
      <w:r>
        <w:t xml:space="preserve"> voor hun kiezen gehad? Regen, wind, mist en met</w:t>
      </w:r>
      <w:r w:rsidR="0092500E">
        <w:t xml:space="preserve"> die vernietigende </w:t>
      </w:r>
      <w:r w:rsidR="00DE7CD4">
        <w:t>g</w:t>
      </w:r>
      <w:r w:rsidR="0092500E">
        <w:t xml:space="preserve">loeiende </w:t>
      </w:r>
      <w:r>
        <w:t>bol in de lucht die de aarde deed verschroeien. Als de duiven</w:t>
      </w:r>
      <w:r w:rsidR="0092500E">
        <w:t xml:space="preserve"> </w:t>
      </w:r>
      <w:r w:rsidR="00C143D6">
        <w:t xml:space="preserve">dan worden </w:t>
      </w:r>
      <w:r>
        <w:t>gelost dan kon men moeilijk gissen wanneer ze zouden thuis komen.</w:t>
      </w:r>
      <w:r w:rsidR="00C143D6">
        <w:t xml:space="preserve"> Alle fond</w:t>
      </w:r>
      <w:r w:rsidR="00DE7CD4">
        <w:t>-</w:t>
      </w:r>
      <w:r w:rsidR="00C143D6">
        <w:t>vluchten die dit seizoen zijn gevlogen zijn moordend geweest. Van geen enkele heeft men kunnen zeggen dat die</w:t>
      </w:r>
      <w:r>
        <w:t xml:space="preserve"> gemakkelijke</w:t>
      </w:r>
      <w:r w:rsidR="00C143D6">
        <w:t xml:space="preserve"> was. </w:t>
      </w:r>
      <w:r>
        <w:t>Een waaivlucht is deze</w:t>
      </w:r>
      <w:r w:rsidR="00C143D6">
        <w:t xml:space="preserve"> Bergerac</w:t>
      </w:r>
      <w:r>
        <w:t xml:space="preserve"> </w:t>
      </w:r>
      <w:r w:rsidR="00C143D6">
        <w:t xml:space="preserve">om de dooie dood niet geweest. </w:t>
      </w:r>
      <w:r>
        <w:t>Eerder</w:t>
      </w:r>
      <w:r w:rsidR="00C143D6">
        <w:t xml:space="preserve"> kan men speken over e</w:t>
      </w:r>
      <w:r>
        <w:t>en “</w:t>
      </w:r>
      <w:r w:rsidRPr="00C04DE8">
        <w:rPr>
          <w:b/>
        </w:rPr>
        <w:t>hel</w:t>
      </w:r>
      <w:r>
        <w:t xml:space="preserve">”. Hoeveel vrouwen zouden zondagmorgen ruw uit hun slaap zijn gewekt vanwege de aflopende wekker van de liefhebbende man? De </w:t>
      </w:r>
      <w:r w:rsidR="00C3529D">
        <w:t>liefhebbers</w:t>
      </w:r>
      <w:r>
        <w:t xml:space="preserve">, die duiven mee hadden naar </w:t>
      </w:r>
      <w:r w:rsidR="00C3529D">
        <w:t xml:space="preserve">Bergerac </w:t>
      </w:r>
      <w:r>
        <w:t>die moesten bij het krieken van de dag paraat zijn. Maar als ze geweten hadden dat de</w:t>
      </w:r>
      <w:r w:rsidR="00C3529D">
        <w:t xml:space="preserve"> duiven pas</w:t>
      </w:r>
      <w:r w:rsidR="00205AC9">
        <w:t xml:space="preserve"> rond 9 uur </w:t>
      </w:r>
      <w:r w:rsidR="00C3529D">
        <w:t>zouden aankomen</w:t>
      </w:r>
      <w:r>
        <w:t>, dan hadden ze niet zo vroeg uit hun nest gekomen. Dan hadden ze nog wel een paar uurtjes langer naast vrouwlief in bed blijven</w:t>
      </w:r>
      <w:r w:rsidR="00A97CBE">
        <w:t xml:space="preserve"> kunnen</w:t>
      </w:r>
      <w:r>
        <w:t xml:space="preserve"> liggen. Maar wie weet zo iets van te voren? Alleen de langslapers hadden nu het geluk dat ze niet werden verrast. Ze vonden geen duif op de klep toen ze wakker werden. </w:t>
      </w:r>
      <w:r w:rsidR="00205AC9">
        <w:t>De liefhebbers van het SS-Maaskant die</w:t>
      </w:r>
      <w:r>
        <w:t xml:space="preserve"> gedacht had</w:t>
      </w:r>
      <w:r w:rsidR="00205AC9">
        <w:t>den</w:t>
      </w:r>
      <w:r>
        <w:t xml:space="preserve"> dat</w:t>
      </w:r>
      <w:r w:rsidR="00C3529D">
        <w:t xml:space="preserve"> Bergerac </w:t>
      </w:r>
      <w:r>
        <w:t>in de vroege morgen van zondag zou beginnen had het degelijk mis.</w:t>
      </w:r>
      <w:r w:rsidR="00C3529D">
        <w:t xml:space="preserve"> Iedereen zat er naast! </w:t>
      </w:r>
      <w:r>
        <w:t xml:space="preserve"> Een stijve nek hadden ze van het staren in de lucht. Voor het eten van de soep en de aardappelen waren nog geen </w:t>
      </w:r>
      <w:r w:rsidR="00205AC9">
        <w:t xml:space="preserve">vijf </w:t>
      </w:r>
      <w:r>
        <w:t>duiven</w:t>
      </w:r>
      <w:r w:rsidR="00205AC9">
        <w:t xml:space="preserve"> van het samenspel</w:t>
      </w:r>
      <w:r>
        <w:t xml:space="preserve"> gemeld. </w:t>
      </w:r>
      <w:r w:rsidR="00BC30E2">
        <w:t xml:space="preserve">Maar </w:t>
      </w:r>
      <w:r>
        <w:t>de melkers</w:t>
      </w:r>
      <w:r w:rsidR="00BC30E2">
        <w:t xml:space="preserve"> lieten zich niet van hun stuk brengen en bleven op hun post.</w:t>
      </w:r>
      <w:r>
        <w:t xml:space="preserve"> Het toetje </w:t>
      </w:r>
      <w:r w:rsidR="00BC30E2">
        <w:t xml:space="preserve">dat schoot er bij in. Niks anders dan Bergerac was voor hun belangrijk. Maar ze wisten toen niet dat de vlucht </w:t>
      </w:r>
      <w:r>
        <w:t xml:space="preserve">hun zwaar op de maag kwam te liggen. Ze </w:t>
      </w:r>
      <w:r w:rsidR="00BC30E2">
        <w:t xml:space="preserve">ijsbeerden </w:t>
      </w:r>
      <w:r>
        <w:t>heen en weer</w:t>
      </w:r>
      <w:r w:rsidR="00BC30E2">
        <w:t xml:space="preserve"> en van voor naar achteren. Blauw was de lucht en soms somber en broeien warm. </w:t>
      </w:r>
      <w:r>
        <w:t>Zo af en toe ging de telefoon. Weet je het? In B</w:t>
      </w:r>
      <w:r w:rsidR="00BC30E2">
        <w:t xml:space="preserve">eek heeft de familie Jacobs </w:t>
      </w:r>
      <w:r>
        <w:t xml:space="preserve">om </w:t>
      </w:r>
      <w:r w:rsidR="00205AC9">
        <w:t xml:space="preserve">9.05 uur de eerste duif gemeld maar het wil niet erg vlotten. </w:t>
      </w:r>
      <w:r w:rsidR="00E02952">
        <w:t xml:space="preserve">En naar gelang de uren verstreken en steeds meer duiven werden gemeld </w:t>
      </w:r>
      <w:r>
        <w:t>steeg</w:t>
      </w:r>
      <w:r w:rsidR="00E02952">
        <w:t xml:space="preserve"> de spanning en gingen de harten </w:t>
      </w:r>
      <w:r>
        <w:t xml:space="preserve">sneller kloppen. </w:t>
      </w:r>
      <w:r w:rsidR="00E02952">
        <w:t>H</w:t>
      </w:r>
      <w:r>
        <w:t xml:space="preserve">et liet lang op zich wachten eer de trein </w:t>
      </w:r>
      <w:r w:rsidR="00E02952">
        <w:t xml:space="preserve">bij het samenspel </w:t>
      </w:r>
      <w:r>
        <w:t xml:space="preserve">op gang kwam. </w:t>
      </w:r>
      <w:r w:rsidR="00E02952">
        <w:t xml:space="preserve">De klok die tikte naar tien voor twaalf uur en nog steeds was de meldlijst van het samenspel blanco. Alle 15 deelnemers stonden toen nog met lege handen te posten. </w:t>
      </w:r>
      <w:r>
        <w:t xml:space="preserve">Men </w:t>
      </w:r>
      <w:r w:rsidR="00E85737">
        <w:t>ging zich</w:t>
      </w:r>
      <w:r>
        <w:t xml:space="preserve"> ongerust</w:t>
      </w:r>
      <w:r w:rsidR="00E85737">
        <w:t xml:space="preserve"> maken dat de vlucht een </w:t>
      </w:r>
      <w:r>
        <w:t>catastrofe</w:t>
      </w:r>
      <w:r w:rsidR="00E85737">
        <w:t xml:space="preserve"> zou worden. </w:t>
      </w:r>
      <w:r>
        <w:t xml:space="preserve">Met de nodige angst en met beven bleef men op de post. </w:t>
      </w:r>
      <w:r w:rsidR="00E85737">
        <w:t>D</w:t>
      </w:r>
      <w:r>
        <w:t>eze</w:t>
      </w:r>
      <w:r w:rsidR="00E85737">
        <w:t xml:space="preserve"> Bergerac </w:t>
      </w:r>
      <w:r>
        <w:t>werd immers met gelijke wapens gestreden. De fond</w:t>
      </w:r>
      <w:r w:rsidR="004F21B1">
        <w:t xml:space="preserve"> mannen </w:t>
      </w:r>
      <w:r>
        <w:t xml:space="preserve">die zijn anders niet zo gauw van hun stuk gebracht als de duiven druppelsgewijs </w:t>
      </w:r>
      <w:r w:rsidR="004F21B1">
        <w:t>binnen</w:t>
      </w:r>
      <w:r>
        <w:t xml:space="preserve"> komen. De vluchten vanaf de Pyreneeën zijn immers voor de duiven met het echte fond</w:t>
      </w:r>
      <w:r w:rsidR="004F21B1">
        <w:t xml:space="preserve"> </w:t>
      </w:r>
      <w:r>
        <w:t>bloed in de aderen als gesneden koek. En dat bloed had ook de</w:t>
      </w:r>
      <w:r w:rsidR="005B5640">
        <w:t xml:space="preserve"> jarige doffer </w:t>
      </w:r>
      <w:r>
        <w:t xml:space="preserve">met ring </w:t>
      </w:r>
      <w:r w:rsidR="005B5640" w:rsidRPr="006A474D">
        <w:rPr>
          <w:b/>
          <w:bCs/>
        </w:rPr>
        <w:t>9</w:t>
      </w:r>
      <w:r w:rsidRPr="006A474D">
        <w:rPr>
          <w:b/>
          <w:bCs/>
        </w:rPr>
        <w:t>/</w:t>
      </w:r>
      <w:r w:rsidR="005B5640" w:rsidRPr="006A474D">
        <w:rPr>
          <w:b/>
          <w:bCs/>
        </w:rPr>
        <w:t>1141705</w:t>
      </w:r>
      <w:r w:rsidR="005B5640">
        <w:t xml:space="preserve"> v</w:t>
      </w:r>
      <w:r>
        <w:t xml:space="preserve">an </w:t>
      </w:r>
      <w:r w:rsidR="005B5640" w:rsidRPr="006A474D">
        <w:rPr>
          <w:b/>
          <w:bCs/>
        </w:rPr>
        <w:t>Rudy Lomans</w:t>
      </w:r>
      <w:r w:rsidR="005B5640">
        <w:t xml:space="preserve"> in zich. </w:t>
      </w:r>
      <w:r w:rsidR="006A474D">
        <w:t xml:space="preserve">Om </w:t>
      </w:r>
      <w:r w:rsidR="006A474D" w:rsidRPr="006A474D">
        <w:rPr>
          <w:b/>
          <w:bCs/>
        </w:rPr>
        <w:t>11.49.07</w:t>
      </w:r>
      <w:r w:rsidR="006A474D">
        <w:t xml:space="preserve"> uur landde deze jaarling bij Rudy op het dak en dat was meteen de </w:t>
      </w:r>
      <w:r w:rsidR="006A474D">
        <w:rPr>
          <w:b/>
          <w:bCs/>
        </w:rPr>
        <w:t>eerste duif</w:t>
      </w:r>
      <w:r w:rsidR="006A474D">
        <w:t xml:space="preserve"> van het samenspel. </w:t>
      </w:r>
      <w:r w:rsidR="00E45A3F">
        <w:t>Maar toen waren ook nog</w:t>
      </w:r>
      <w:r w:rsidR="008839D6">
        <w:t xml:space="preserve"> ge</w:t>
      </w:r>
      <w:r w:rsidR="00855E5C">
        <w:t>e</w:t>
      </w:r>
      <w:r w:rsidR="008839D6">
        <w:t xml:space="preserve">n 100 duiven </w:t>
      </w:r>
      <w:r w:rsidR="00855E5C">
        <w:t>van het provinciale concours binnen. Daar kon men uit opmaken dat de vlucht weer allesbehalve een makkie zou worden. Het is bekend dat bij</w:t>
      </w:r>
      <w:r w:rsidR="00AB0FA5">
        <w:t xml:space="preserve"> een</w:t>
      </w:r>
      <w:r w:rsidR="00855E5C">
        <w:t xml:space="preserve"> overnachtingsvlucht de prijzen in korte tijd worden verdiend en </w:t>
      </w:r>
      <w:r w:rsidR="00AB0FA5">
        <w:t xml:space="preserve">dat </w:t>
      </w:r>
      <w:r w:rsidR="00855E5C">
        <w:t xml:space="preserve">het zeer zelden </w:t>
      </w:r>
      <w:r w:rsidR="00AB0FA5">
        <w:t xml:space="preserve">is </w:t>
      </w:r>
      <w:r w:rsidR="00855E5C">
        <w:t xml:space="preserve">dat </w:t>
      </w:r>
      <w:r w:rsidR="00AB0FA5">
        <w:t xml:space="preserve">het na </w:t>
      </w:r>
      <w:r w:rsidR="00855E5C">
        <w:t>’n paar uurtjes</w:t>
      </w:r>
      <w:r w:rsidR="00AB0FA5">
        <w:t xml:space="preserve"> over en uit is. Dat nu om 15.50 uur de 578 provinciale prijzen van Bergerac waren verdiend maakte uit </w:t>
      </w:r>
      <w:r w:rsidR="004A7651">
        <w:t xml:space="preserve">dat </w:t>
      </w:r>
      <w:r w:rsidR="00AB0FA5">
        <w:t xml:space="preserve">daar bijna acht uur voor nodig was. En de winnaar Rudy Loman die had er toen mooi drie stuks in het bakkie had zitten. Zijn uitslag provinciaal werd </w:t>
      </w:r>
      <w:r w:rsidR="00AB0FA5">
        <w:rPr>
          <w:b/>
          <w:bCs/>
        </w:rPr>
        <w:t xml:space="preserve">80-329-395 </w:t>
      </w:r>
      <w:r w:rsidR="00AB0FA5">
        <w:t xml:space="preserve">en bij het samenspel kwam hij tot </w:t>
      </w:r>
      <w:r w:rsidR="00AB0FA5">
        <w:rPr>
          <w:b/>
          <w:bCs/>
        </w:rPr>
        <w:t>1-12-</w:t>
      </w:r>
      <w:r w:rsidR="00EE7EED">
        <w:rPr>
          <w:b/>
          <w:bCs/>
        </w:rPr>
        <w:t xml:space="preserve">14-19-25-35. </w:t>
      </w:r>
      <w:r w:rsidR="0043212A">
        <w:rPr>
          <w:b/>
          <w:bCs/>
        </w:rPr>
        <w:t xml:space="preserve"> </w:t>
      </w:r>
      <w:r w:rsidR="0043212A">
        <w:t xml:space="preserve">Met </w:t>
      </w:r>
      <w:r w:rsidR="0043212A" w:rsidRPr="0043212A">
        <w:rPr>
          <w:b/>
          <w:bCs/>
          <w:i/>
          <w:iCs/>
        </w:rPr>
        <w:t>Goud</w:t>
      </w:r>
      <w:r w:rsidR="00AB0FA5">
        <w:rPr>
          <w:b/>
          <w:bCs/>
        </w:rPr>
        <w:t xml:space="preserve"> </w:t>
      </w:r>
      <w:r w:rsidR="00AB0FA5">
        <w:t xml:space="preserve"> </w:t>
      </w:r>
      <w:r w:rsidR="0043212A">
        <w:t xml:space="preserve">bij het samenspel en in de  </w:t>
      </w:r>
      <w:r w:rsidR="0043212A" w:rsidRPr="0043212A">
        <w:rPr>
          <w:b/>
          <w:bCs/>
          <w:i/>
          <w:iCs/>
        </w:rPr>
        <w:t xml:space="preserve">‘ top honderd ‘  </w:t>
      </w:r>
      <w:r w:rsidR="0043212A">
        <w:t xml:space="preserve">bij het kruim van de </w:t>
      </w:r>
      <w:r w:rsidR="0043212A" w:rsidRPr="0043212A">
        <w:rPr>
          <w:b/>
          <w:bCs/>
        </w:rPr>
        <w:t xml:space="preserve">afdeling </w:t>
      </w:r>
      <w:r w:rsidR="0043212A">
        <w:rPr>
          <w:b/>
          <w:bCs/>
        </w:rPr>
        <w:t>L</w:t>
      </w:r>
      <w:r w:rsidR="0043212A" w:rsidRPr="0043212A">
        <w:rPr>
          <w:b/>
          <w:bCs/>
        </w:rPr>
        <w:t>imburg</w:t>
      </w:r>
      <w:r w:rsidR="0043212A">
        <w:rPr>
          <w:b/>
          <w:bCs/>
        </w:rPr>
        <w:t>,</w:t>
      </w:r>
      <w:r w:rsidR="0043212A">
        <w:t xml:space="preserve"> dat is een zeer bevredigend resultaat. En dat is een felicitatie waard. </w:t>
      </w:r>
      <w:r w:rsidR="0043212A">
        <w:rPr>
          <w:b/>
        </w:rPr>
        <w:t xml:space="preserve">Proficiat! </w:t>
      </w:r>
      <w:r w:rsidR="0043212A">
        <w:rPr>
          <w:bCs/>
        </w:rPr>
        <w:t xml:space="preserve">Het zilver bij het samenspel werd door </w:t>
      </w:r>
      <w:proofErr w:type="spellStart"/>
      <w:r w:rsidR="0043212A" w:rsidRPr="00935AF6">
        <w:rPr>
          <w:b/>
        </w:rPr>
        <w:t>Hoebér</w:t>
      </w:r>
      <w:proofErr w:type="spellEnd"/>
      <w:r w:rsidR="0043212A" w:rsidRPr="00935AF6">
        <w:rPr>
          <w:b/>
        </w:rPr>
        <w:t xml:space="preserve"> </w:t>
      </w:r>
      <w:proofErr w:type="spellStart"/>
      <w:r w:rsidR="0043212A" w:rsidRPr="00935AF6">
        <w:rPr>
          <w:b/>
        </w:rPr>
        <w:t>Bocken</w:t>
      </w:r>
      <w:proofErr w:type="spellEnd"/>
      <w:r w:rsidR="0043212A">
        <w:rPr>
          <w:bCs/>
        </w:rPr>
        <w:t xml:space="preserve"> gewonnen en met zijn totaal score van </w:t>
      </w:r>
      <w:r w:rsidR="0043212A">
        <w:rPr>
          <w:b/>
        </w:rPr>
        <w:t xml:space="preserve">2-22-34 </w:t>
      </w:r>
      <w:r w:rsidR="00935AF6">
        <w:rPr>
          <w:bCs/>
        </w:rPr>
        <w:t xml:space="preserve">van 10 duiven heeft hij een goede beurt gemaakt. </w:t>
      </w:r>
      <w:r w:rsidR="00935AF6" w:rsidRPr="00935AF6">
        <w:rPr>
          <w:b/>
        </w:rPr>
        <w:t>Tony Bollen</w:t>
      </w:r>
      <w:r w:rsidR="00935AF6">
        <w:rPr>
          <w:bCs/>
        </w:rPr>
        <w:t xml:space="preserve"> in Maasmechelen dat is een linkerd. Die kijkt de kat uit de boom! Die korft duiven in waarvan hij voor 90% zeker is dat ze binnen de tijd van sluiten op z’n hok terug zijn. Onlangs speelde Tony 100%  ( 3 van de 3) en op deze Bergerac flikte hij dat kunstje weer bijna. Met 3 duiven wint hij de </w:t>
      </w:r>
      <w:r w:rsidR="00935AF6">
        <w:rPr>
          <w:b/>
        </w:rPr>
        <w:t>3</w:t>
      </w:r>
      <w:r w:rsidR="00935AF6" w:rsidRPr="00935AF6">
        <w:rPr>
          <w:b/>
          <w:vertAlign w:val="superscript"/>
        </w:rPr>
        <w:t>e</w:t>
      </w:r>
      <w:r w:rsidR="00935AF6">
        <w:rPr>
          <w:b/>
        </w:rPr>
        <w:t xml:space="preserve"> prijs en de  5</w:t>
      </w:r>
      <w:r w:rsidR="00935AF6" w:rsidRPr="00935AF6">
        <w:rPr>
          <w:b/>
          <w:vertAlign w:val="superscript"/>
        </w:rPr>
        <w:t>e</w:t>
      </w:r>
      <w:r w:rsidR="00935AF6">
        <w:rPr>
          <w:b/>
          <w:vertAlign w:val="superscript"/>
        </w:rPr>
        <w:t xml:space="preserve">  </w:t>
      </w:r>
      <w:r w:rsidR="00935AF6">
        <w:rPr>
          <w:b/>
        </w:rPr>
        <w:t xml:space="preserve">prijs </w:t>
      </w:r>
      <w:r w:rsidR="00935AF6">
        <w:rPr>
          <w:bCs/>
        </w:rPr>
        <w:t>en dat is</w:t>
      </w:r>
      <w:r w:rsidR="00935AF6">
        <w:rPr>
          <w:b/>
        </w:rPr>
        <w:t xml:space="preserve"> </w:t>
      </w:r>
      <w:r w:rsidR="00935AF6">
        <w:rPr>
          <w:bCs/>
        </w:rPr>
        <w:t xml:space="preserve">ook weer fraai 67%. </w:t>
      </w:r>
      <w:r w:rsidR="00532638">
        <w:rPr>
          <w:bCs/>
        </w:rPr>
        <w:t xml:space="preserve"> Dat is zelfs nog méér dan fraai. Chapeau! In de achter-vlucht bij  </w:t>
      </w:r>
      <w:r w:rsidR="00532638" w:rsidRPr="00532638">
        <w:rPr>
          <w:b/>
        </w:rPr>
        <w:t>Huub Moors</w:t>
      </w:r>
      <w:r w:rsidR="00532638">
        <w:rPr>
          <w:bCs/>
        </w:rPr>
        <w:t xml:space="preserve"> in Roosteren kwamen ook ’n drietal duiven mooi op tijd. Met de uitslag van </w:t>
      </w:r>
      <w:r w:rsidR="00532638">
        <w:rPr>
          <w:b/>
        </w:rPr>
        <w:t xml:space="preserve">4-10-33 </w:t>
      </w:r>
      <w:r w:rsidR="00532638">
        <w:rPr>
          <w:bCs/>
        </w:rPr>
        <w:t>van 8 duiven is dat mooi en ruim voldoende! In Roosteren komt vooruitgang in de zaak!</w:t>
      </w:r>
      <w:r w:rsidR="00044E0C">
        <w:rPr>
          <w:bCs/>
        </w:rPr>
        <w:t xml:space="preserve"> </w:t>
      </w:r>
      <w:r w:rsidR="00532638" w:rsidRPr="00F07E2D">
        <w:rPr>
          <w:b/>
        </w:rPr>
        <w:t>Marcel</w:t>
      </w:r>
      <w:r w:rsidR="00532638">
        <w:rPr>
          <w:bCs/>
        </w:rPr>
        <w:t xml:space="preserve"> </w:t>
      </w:r>
      <w:r w:rsidR="00532638" w:rsidRPr="00F07E2D">
        <w:rPr>
          <w:b/>
        </w:rPr>
        <w:t>Hennekens</w:t>
      </w:r>
      <w:r w:rsidR="00532638">
        <w:rPr>
          <w:bCs/>
        </w:rPr>
        <w:t xml:space="preserve"> te Geleen, de man die het samenspel al drie keer oprolde, </w:t>
      </w:r>
      <w:r w:rsidR="00F07E2D">
        <w:rPr>
          <w:bCs/>
        </w:rPr>
        <w:t xml:space="preserve">die was er nu toch ook weer bij. En niet zo’n beetje. Nu raakt hij het papier met </w:t>
      </w:r>
      <w:r w:rsidR="00F07E2D">
        <w:rPr>
          <w:b/>
        </w:rPr>
        <w:t xml:space="preserve">5-9-18-20-23-26-30-32 </w:t>
      </w:r>
      <w:r w:rsidR="00F07E2D">
        <w:rPr>
          <w:bCs/>
        </w:rPr>
        <w:t xml:space="preserve">en dat zijn er 8 stuks van 13 duiven. Het geeft aan dat Marcel geen prullen op z’n hok heeft zitten. </w:t>
      </w:r>
      <w:r w:rsidR="00F07E2D" w:rsidRPr="00644DB3">
        <w:rPr>
          <w:b/>
        </w:rPr>
        <w:t>S &amp; A Deckers</w:t>
      </w:r>
      <w:r w:rsidR="00F07E2D">
        <w:rPr>
          <w:bCs/>
        </w:rPr>
        <w:t xml:space="preserve"> in Meers, die bekend zijn als de helden van de Pyreneeën,  die waren nu op deze Bergerac ook weer goed mee. Met de </w:t>
      </w:r>
      <w:r w:rsidR="00F07E2D">
        <w:rPr>
          <w:b/>
        </w:rPr>
        <w:t>7</w:t>
      </w:r>
      <w:r w:rsidR="00F07E2D" w:rsidRPr="00F07E2D">
        <w:rPr>
          <w:b/>
          <w:vertAlign w:val="superscript"/>
        </w:rPr>
        <w:t>e</w:t>
      </w:r>
      <w:r w:rsidR="00F07E2D">
        <w:rPr>
          <w:b/>
        </w:rPr>
        <w:t xml:space="preserve"> en 11</w:t>
      </w:r>
      <w:r w:rsidR="00F07E2D" w:rsidRPr="00F07E2D">
        <w:rPr>
          <w:b/>
          <w:vertAlign w:val="superscript"/>
        </w:rPr>
        <w:t>e</w:t>
      </w:r>
      <w:r w:rsidR="00F07E2D">
        <w:rPr>
          <w:b/>
        </w:rPr>
        <w:t xml:space="preserve"> prijs </w:t>
      </w:r>
      <w:r w:rsidR="00F07E2D">
        <w:rPr>
          <w:bCs/>
        </w:rPr>
        <w:t xml:space="preserve">spelen ze zich weer </w:t>
      </w:r>
      <w:r w:rsidR="00644DB3">
        <w:rPr>
          <w:bCs/>
        </w:rPr>
        <w:t xml:space="preserve">opvallend bij de spits. De ontbrekende </w:t>
      </w:r>
      <w:r w:rsidR="00644DB3" w:rsidRPr="00644DB3">
        <w:rPr>
          <w:b/>
        </w:rPr>
        <w:t>8</w:t>
      </w:r>
      <w:r w:rsidR="00644DB3" w:rsidRPr="00644DB3">
        <w:rPr>
          <w:b/>
          <w:vertAlign w:val="superscript"/>
        </w:rPr>
        <w:t>e</w:t>
      </w:r>
      <w:r w:rsidR="00644DB3" w:rsidRPr="00644DB3">
        <w:rPr>
          <w:b/>
        </w:rPr>
        <w:t xml:space="preserve"> prijs</w:t>
      </w:r>
      <w:r w:rsidR="00644DB3">
        <w:rPr>
          <w:bCs/>
        </w:rPr>
        <w:t xml:space="preserve"> in de top tien die wint </w:t>
      </w:r>
      <w:r w:rsidR="00644DB3" w:rsidRPr="00644DB3">
        <w:rPr>
          <w:b/>
        </w:rPr>
        <w:t>Jonny van de Wal</w:t>
      </w:r>
      <w:r w:rsidR="00644DB3">
        <w:rPr>
          <w:bCs/>
        </w:rPr>
        <w:t xml:space="preserve"> en dat stimuleert hem in zijn sport. En al zeker met zijn succesvol vijftal van  </w:t>
      </w:r>
      <w:r w:rsidR="00644DB3">
        <w:rPr>
          <w:b/>
        </w:rPr>
        <w:t xml:space="preserve">8-17-29- 31-36. </w:t>
      </w:r>
      <w:r w:rsidR="00AA0FB3">
        <w:rPr>
          <w:b/>
        </w:rPr>
        <w:t xml:space="preserve"> </w:t>
      </w:r>
      <w:r w:rsidR="00644DB3">
        <w:rPr>
          <w:bCs/>
        </w:rPr>
        <w:t>Daar mag naar gekeken worden! Math Gielen scoort de 13 prijs, H. Luijten de 15</w:t>
      </w:r>
      <w:r w:rsidR="00644DB3" w:rsidRPr="00644DB3">
        <w:rPr>
          <w:bCs/>
          <w:vertAlign w:val="superscript"/>
        </w:rPr>
        <w:t>e</w:t>
      </w:r>
      <w:r w:rsidR="00644DB3">
        <w:rPr>
          <w:bCs/>
        </w:rPr>
        <w:t xml:space="preserve"> en de 28</w:t>
      </w:r>
      <w:r w:rsidR="00644DB3" w:rsidRPr="00644DB3">
        <w:rPr>
          <w:bCs/>
          <w:vertAlign w:val="superscript"/>
        </w:rPr>
        <w:t>e</w:t>
      </w:r>
      <w:r w:rsidR="00644DB3">
        <w:rPr>
          <w:bCs/>
          <w:vertAlign w:val="superscript"/>
        </w:rPr>
        <w:t xml:space="preserve">  </w:t>
      </w:r>
      <w:r w:rsidR="00644DB3">
        <w:rPr>
          <w:bCs/>
        </w:rPr>
        <w:t xml:space="preserve">prijs, A. </w:t>
      </w:r>
      <w:proofErr w:type="spellStart"/>
      <w:r w:rsidR="00644DB3">
        <w:rPr>
          <w:bCs/>
        </w:rPr>
        <w:t>Hochstenbach</w:t>
      </w:r>
      <w:proofErr w:type="spellEnd"/>
      <w:r w:rsidR="00644DB3">
        <w:rPr>
          <w:bCs/>
        </w:rPr>
        <w:t xml:space="preserve"> de 21</w:t>
      </w:r>
      <w:r w:rsidR="00644DB3" w:rsidRPr="00644DB3">
        <w:rPr>
          <w:bCs/>
          <w:vertAlign w:val="superscript"/>
        </w:rPr>
        <w:t>e</w:t>
      </w:r>
      <w:r w:rsidR="00644DB3">
        <w:rPr>
          <w:bCs/>
        </w:rPr>
        <w:t xml:space="preserve"> en de  24</w:t>
      </w:r>
      <w:r w:rsidR="00644DB3" w:rsidRPr="00644DB3">
        <w:rPr>
          <w:bCs/>
          <w:vertAlign w:val="superscript"/>
        </w:rPr>
        <w:t>e</w:t>
      </w:r>
      <w:r w:rsidR="00644DB3">
        <w:rPr>
          <w:bCs/>
        </w:rPr>
        <w:t xml:space="preserve"> prijs, en Jean Gunther de 27</w:t>
      </w:r>
      <w:r w:rsidR="00644DB3" w:rsidRPr="00644DB3">
        <w:rPr>
          <w:bCs/>
          <w:vertAlign w:val="superscript"/>
        </w:rPr>
        <w:t>e</w:t>
      </w:r>
      <w:r w:rsidR="00644DB3">
        <w:rPr>
          <w:bCs/>
        </w:rPr>
        <w:t xml:space="preserve"> prijs. </w:t>
      </w:r>
      <w:r w:rsidR="00644367">
        <w:rPr>
          <w:bCs/>
        </w:rPr>
        <w:t xml:space="preserve">Om 18.06 uur waren de 36 prijzen verdiend en van de 15 deelnemers kregen 3 liefhebbers de hoed op. En pijn in de nek van </w:t>
      </w:r>
      <w:r w:rsidR="00AA0FB3">
        <w:rPr>
          <w:bCs/>
        </w:rPr>
        <w:t>het kijken in</w:t>
      </w:r>
      <w:r w:rsidR="00644367">
        <w:rPr>
          <w:bCs/>
        </w:rPr>
        <w:t xml:space="preserve"> de lucht en niks op de plank te krijgen. Dat is het bekende onderdeel van het grote fond-spel. Alle prijswinnaars proficiat, ….blijf gezond ….. en hou afstand! </w:t>
      </w:r>
    </w:p>
    <w:p w14:paraId="4E972165" w14:textId="0C943BBD" w:rsidR="005B5640" w:rsidRPr="00F07E2D" w:rsidRDefault="00644367" w:rsidP="004812B0">
      <w:pPr>
        <w:pStyle w:val="Geenafstand"/>
        <w:jc w:val="both"/>
        <w:rPr>
          <w:bCs/>
        </w:rPr>
      </w:pPr>
      <w:proofErr w:type="spellStart"/>
      <w:r>
        <w:rPr>
          <w:bCs/>
        </w:rPr>
        <w:t>Pie</w:t>
      </w:r>
      <w:proofErr w:type="spellEnd"/>
      <w:r>
        <w:rPr>
          <w:bCs/>
        </w:rPr>
        <w:t xml:space="preserve">.  </w:t>
      </w:r>
      <w:r w:rsidR="00644DB3">
        <w:rPr>
          <w:bCs/>
        </w:rPr>
        <w:t xml:space="preserve">  </w:t>
      </w:r>
    </w:p>
    <w:sectPr w:rsidR="005B5640" w:rsidRPr="00F07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B0"/>
    <w:rsid w:val="00044E0C"/>
    <w:rsid w:val="00205AC9"/>
    <w:rsid w:val="0043212A"/>
    <w:rsid w:val="004812B0"/>
    <w:rsid w:val="004A7651"/>
    <w:rsid w:val="004F21B1"/>
    <w:rsid w:val="00532638"/>
    <w:rsid w:val="005B5640"/>
    <w:rsid w:val="00644367"/>
    <w:rsid w:val="00644DB3"/>
    <w:rsid w:val="006A474D"/>
    <w:rsid w:val="00855E5C"/>
    <w:rsid w:val="008839D6"/>
    <w:rsid w:val="0092500E"/>
    <w:rsid w:val="00935AF6"/>
    <w:rsid w:val="00A97CBE"/>
    <w:rsid w:val="00AA0FB3"/>
    <w:rsid w:val="00AB0FA5"/>
    <w:rsid w:val="00B82236"/>
    <w:rsid w:val="00B9032C"/>
    <w:rsid w:val="00B93C63"/>
    <w:rsid w:val="00BC30E2"/>
    <w:rsid w:val="00C143D6"/>
    <w:rsid w:val="00C3529D"/>
    <w:rsid w:val="00DE7CD4"/>
    <w:rsid w:val="00E02952"/>
    <w:rsid w:val="00E45A3F"/>
    <w:rsid w:val="00E85737"/>
    <w:rsid w:val="00EE7EED"/>
    <w:rsid w:val="00F07E2D"/>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4267"/>
  <w15:chartTrackingRefBased/>
  <w15:docId w15:val="{77678FA3-8E09-44BD-9DC7-87AC3057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12B0"/>
    <w:pPr>
      <w:spacing w:after="200" w:line="276" w:lineRule="auto"/>
    </w:pPr>
    <w:rPr>
      <w:rFonts w:ascii="Calibri" w:eastAsia="Times New Roman" w:hAnsi="Calibri"/>
      <w:sz w:val="22"/>
      <w:szCs w:val="22"/>
      <w:lang w:eastAsia="nl-NL"/>
    </w:rPr>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lang w:eastAsia="en-US"/>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eastAsia="en-US"/>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lang w:eastAsia="en-US"/>
    </w:rPr>
  </w:style>
  <w:style w:type="paragraph" w:styleId="Kop4">
    <w:name w:val="heading 4"/>
    <w:basedOn w:val="Standaard"/>
    <w:next w:val="Standaard"/>
    <w:link w:val="Kop4Char"/>
    <w:uiPriority w:val="9"/>
    <w:semiHidden/>
    <w:unhideWhenUsed/>
    <w:qFormat/>
    <w:rsid w:val="00F26EB8"/>
    <w:pPr>
      <w:keepNext/>
      <w:keepLines/>
      <w:spacing w:before="40" w:after="0" w:line="259" w:lineRule="auto"/>
      <w:outlineLvl w:val="3"/>
    </w:pPr>
    <w:rPr>
      <w:rFonts w:asciiTheme="majorHAnsi" w:eastAsiaTheme="majorEastAsia" w:hAnsiTheme="majorHAnsi" w:cstheme="majorBidi"/>
      <w:color w:val="2F5496" w:themeColor="accent1" w:themeShade="BF"/>
      <w:sz w:val="24"/>
      <w:szCs w:val="24"/>
      <w:lang w:eastAsia="en-US"/>
    </w:rPr>
  </w:style>
  <w:style w:type="paragraph" w:styleId="Kop5">
    <w:name w:val="heading 5"/>
    <w:basedOn w:val="Standaard"/>
    <w:next w:val="Standaard"/>
    <w:link w:val="Kop5Char"/>
    <w:uiPriority w:val="9"/>
    <w:semiHidden/>
    <w:unhideWhenUsed/>
    <w:qFormat/>
    <w:rsid w:val="00F26EB8"/>
    <w:pPr>
      <w:keepNext/>
      <w:keepLines/>
      <w:spacing w:before="40" w:after="0" w:line="259" w:lineRule="auto"/>
      <w:outlineLvl w:val="4"/>
    </w:pPr>
    <w:rPr>
      <w:rFonts w:asciiTheme="majorHAnsi" w:eastAsiaTheme="majorEastAsia" w:hAnsiTheme="majorHAnsi" w:cstheme="majorBidi"/>
      <w:caps/>
      <w:color w:val="2F5496" w:themeColor="accent1" w:themeShade="BF"/>
      <w:sz w:val="24"/>
      <w:szCs w:val="24"/>
      <w:lang w:eastAsia="en-US"/>
    </w:rPr>
  </w:style>
  <w:style w:type="paragraph" w:styleId="Kop6">
    <w:name w:val="heading 6"/>
    <w:basedOn w:val="Standaard"/>
    <w:next w:val="Standaard"/>
    <w:link w:val="Kop6Char"/>
    <w:uiPriority w:val="9"/>
    <w:semiHidden/>
    <w:unhideWhenUsed/>
    <w:qFormat/>
    <w:rsid w:val="00F26EB8"/>
    <w:pPr>
      <w:keepNext/>
      <w:keepLines/>
      <w:spacing w:before="40" w:after="0" w:line="259" w:lineRule="auto"/>
      <w:outlineLvl w:val="5"/>
    </w:pPr>
    <w:rPr>
      <w:rFonts w:asciiTheme="majorHAnsi" w:eastAsiaTheme="majorEastAsia" w:hAnsiTheme="majorHAnsi" w:cstheme="majorBidi"/>
      <w:i/>
      <w:iCs/>
      <w:caps/>
      <w:color w:val="1F3864" w:themeColor="accent1" w:themeShade="80"/>
      <w:sz w:val="24"/>
      <w:szCs w:val="24"/>
      <w:lang w:eastAsia="en-US"/>
    </w:rPr>
  </w:style>
  <w:style w:type="paragraph" w:styleId="Kop7">
    <w:name w:val="heading 7"/>
    <w:basedOn w:val="Standaard"/>
    <w:next w:val="Standaard"/>
    <w:link w:val="Kop7Char"/>
    <w:uiPriority w:val="9"/>
    <w:semiHidden/>
    <w:unhideWhenUsed/>
    <w:qFormat/>
    <w:rsid w:val="00F26EB8"/>
    <w:pPr>
      <w:keepNext/>
      <w:keepLines/>
      <w:spacing w:before="40" w:after="0" w:line="259" w:lineRule="auto"/>
      <w:outlineLvl w:val="6"/>
    </w:pPr>
    <w:rPr>
      <w:rFonts w:asciiTheme="majorHAnsi" w:eastAsiaTheme="majorEastAsia" w:hAnsiTheme="majorHAnsi" w:cstheme="majorBidi"/>
      <w:b/>
      <w:bCs/>
      <w:color w:val="1F3864" w:themeColor="accent1" w:themeShade="80"/>
      <w:sz w:val="24"/>
      <w:szCs w:val="24"/>
      <w:lang w:eastAsia="en-US"/>
    </w:rPr>
  </w:style>
  <w:style w:type="paragraph" w:styleId="Kop8">
    <w:name w:val="heading 8"/>
    <w:basedOn w:val="Standaard"/>
    <w:next w:val="Standaard"/>
    <w:link w:val="Kop8Char"/>
    <w:uiPriority w:val="9"/>
    <w:semiHidden/>
    <w:unhideWhenUsed/>
    <w:qFormat/>
    <w:rsid w:val="00F26EB8"/>
    <w:pPr>
      <w:keepNext/>
      <w:keepLines/>
      <w:spacing w:before="40" w:after="0" w:line="259" w:lineRule="auto"/>
      <w:outlineLvl w:val="7"/>
    </w:pPr>
    <w:rPr>
      <w:rFonts w:asciiTheme="majorHAnsi" w:eastAsiaTheme="majorEastAsia" w:hAnsiTheme="majorHAnsi" w:cstheme="majorBidi"/>
      <w:b/>
      <w:bCs/>
      <w:i/>
      <w:iCs/>
      <w:color w:val="1F3864" w:themeColor="accent1" w:themeShade="80"/>
      <w:sz w:val="24"/>
      <w:szCs w:val="24"/>
      <w:lang w:eastAsia="en-US"/>
    </w:rPr>
  </w:style>
  <w:style w:type="paragraph" w:styleId="Kop9">
    <w:name w:val="heading 9"/>
    <w:basedOn w:val="Standaard"/>
    <w:next w:val="Standaard"/>
    <w:link w:val="Kop9Char"/>
    <w:uiPriority w:val="9"/>
    <w:semiHidden/>
    <w:unhideWhenUsed/>
    <w:qFormat/>
    <w:rsid w:val="00F26EB8"/>
    <w:pPr>
      <w:keepNext/>
      <w:keepLines/>
      <w:spacing w:before="40" w:after="0" w:line="259" w:lineRule="auto"/>
      <w:outlineLvl w:val="8"/>
    </w:pPr>
    <w:rPr>
      <w:rFonts w:asciiTheme="majorHAnsi" w:eastAsiaTheme="majorEastAsia" w:hAnsiTheme="majorHAnsi" w:cstheme="majorBidi"/>
      <w:i/>
      <w:iCs/>
      <w:color w:val="1F3864" w:themeColor="accent1" w:themeShade="80"/>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after="160" w:line="240" w:lineRule="auto"/>
    </w:pPr>
    <w:rPr>
      <w:rFonts w:ascii="Times New Roman" w:eastAsiaTheme="minorHAnsi" w:hAnsi="Times New Roman"/>
      <w:b/>
      <w:bCs/>
      <w:smallCaps/>
      <w:color w:val="44546A" w:themeColor="text2"/>
      <w:sz w:val="24"/>
      <w:szCs w:val="24"/>
      <w:lang w:eastAsia="en-US"/>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lang w:eastAsia="en-US"/>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line="259" w:lineRule="auto"/>
      <w:ind w:left="720"/>
    </w:pPr>
    <w:rPr>
      <w:rFonts w:ascii="Times New Roman" w:eastAsiaTheme="minorHAnsi" w:hAnsi="Times New Roman"/>
      <w:color w:val="44546A" w:themeColor="text2"/>
      <w:sz w:val="24"/>
      <w:szCs w:val="24"/>
      <w:lang w:eastAsia="en-US"/>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919</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17</cp:revision>
  <dcterms:created xsi:type="dcterms:W3CDTF">2020-08-16T16:45:00Z</dcterms:created>
  <dcterms:modified xsi:type="dcterms:W3CDTF">2020-08-17T12:59:00Z</dcterms:modified>
</cp:coreProperties>
</file>