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>CC-2008, Meerdaagse fond hokkampioen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>Selectie: standaard puntentelling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(A24)    (A25)    (A27)    (A28)    (A30)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1    7200,0  B) W. GOMMANS         EGCHEL                            23190641      28    924,0    769,3   2145,5   1019,3   2342,0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2    6551,1  B) H. SONNEMANS       BERINGE                           23190080      29   1238,9   2066,9    631,2   1573,1   1041,1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3    5491,6  B) C.P.L. KURVERS     PANNINGEN                         23191115      29    669,4   1189,6    872,7   1996,2    763,6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4    5281,5  B) J.ENGELS           KESSEL                            23260796      17   1121,3     70,6   1812,1     46,3   2231,2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5    5186,6  B) J.THIJSSEN         KESSEL                            23260656      16   1176,2      0,0   2000,0      0,0   2010,4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6    4784,1  B) ERIC HENDRIX       HELDEN                            23190993      23    433,5   2037,9    101,8   1166,7   1044,2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7    4521,8  B) H. NELLEN          SEVENUM                           23460652      12      0,0    714,0   2015,6      0,0   1792,2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8    4235,6  A) G. HOEZEN          BAARLO                            23290258      18   1319,7    609,5     98,2   1678,4    529,9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9    4078,9  B) J. GOMMANS         HELDEN                            23190110      20   1003,3   1708,7    127,3   1146,2     93,5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10    4076,3  A) A. GIELEN          BAARLO                            23290142      17   1086,7    142,1   1127,3   1460,5    259,7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11    3876,4  B) J. KURVERS JR      KONINGSLUST                       23191174      18    841,5    805,1    458,2    646,9   1124,7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12    3474,0  B) E.BOOTS            HORST                             23240101      18   1124,6    144,6   1298,7      0,0    906,0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13    3449,3  A) PEETERS-WIENTJENS  VENLO                             23469001      16   1873,3    843,0    686,0      0,0     47,1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14    3404,1  A) M. VAN GERVEN      SWOLGEN                           23080282      10      0,0      0,0   1461,8    757,9   1184,4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15    3369,1  B) P.HENDRIKS         KESSEL                            23260133      15   1090,2    935,1    123,6   1157,9     62,3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16    3341,3  A) M. CAMPS           SWOLGEN                           23080258       9      0,0    525,6      0,0   1810,5   1005,2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17    3234,8  A) MARC GIELEN        MAASBREE                          23290428      19   1037,5    173,1      0,0      0,0   2024,3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18    3092,5  B) A. VAN LIER        MELDERSLO                         23241387      11   1278,7    675,3      0,0      0,0   1138,5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19    2789,9  B) J. MINTEN          SEVENUM                           23460288      13    668,9   1657,0     25,5    438,6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20    2659,4  A) FR MUYSERS         LOTTUM                            23080606      16    701,6      0,0   1539,4      0,0    418,4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21    2640,4  B) A. EBBEN           SEVENUM                           23460610      10    872,1    858,9    894,5      0,0     14,8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22    2481,3  A) TH. KUSTERS        VENLO                             23460005       8      0,0   1150,4   1330,9      0,0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23    2429,7  B) J. HENDRIKS        KONINGSLUST                       23191191      11    511,5    359,8      0,0      0,0   1558,4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24    2393,1  B) B. MINTEN          SEVENUM                           23460113      12     52,5   1178,4      0,0   1162,3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25    2378,5  A) H. THEEUWEN        SWOLGEN                           23080347      13    295,1      0,0    352,7     63,2   1667,5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>CC-2008, Ploegenspel CC 2008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>Selectie: standaard puntentelling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1  CC-14 44548,3     36 | J.V.D.PASCH&amp;DOCHTER 32151,2    18 | M. VAN GERVEN        3621,4     4 | W. SCHOEMAKERS       6603,4     8 | H. SCHUTTELAAR       2172,4     6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2  CC-21 43426,7     42 | M. RONGEN            1469,5     3 | J. ZEGERS            7102,9     9 | W. SONNEMANS         5993,2    10 | A. OP HET VELD      28861,1    20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3  CC-20 42168,6     47 | R.SIMONS            15078,2    13 | J.THIJSSEN           9023,8    11 | A. EBBEN             3636,3     6 | PEETERS-WIENTJENS   14430,3    17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4  CC-07 38269,9     43 | C.P.L. KURVERS       9468,1    13 | R. VAN DE RAKT       2845,2     5 | J. JEURNINCK          729,4     3 | COMB KEUNEN &amp; NIJSSE25227,2    22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5  CC-18 37521,6     35 | W. GOMMANS           6043,4     5 | J. HENDRIKS          2525,4     3 | J. PEETERS           7449,3    12 | L. &amp; M. VERBART     21503,6    15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6  CC-12 36645,9     39 | J. VERSTRAETEN      12108,6    13 | P. MINTEN           16258,1    14 | E.BOOTS              6087,7     8 | G. SMETS             2191,6     4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7  CC-09 36328,8     33 | P. VAN KNIPPENBERG   1020,9     2 | FR MUYSERS          19406,6    15 | G. SMITS            12386,0    13 | A. VAN LIER          3515,4     3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8  CC-05 34777,3     38 | FR. SONNEMANS       20667,6    17 | M. FRANKE           10126,3    15 | A. GIELEN            3824,0     5 | JOHN KURVERS          159,3     1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9  CC-03 34725,1     29 | FRANS RUTTEN        27884,4    20 | P.HENDRIKS           3493,9     5 | C. LEENEN            3346,8     4 | G. KLEUSKENS            0,0     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10  CC-13 32921,2     29 | H. NOUWEN           15200,5    15 | W.P.G. HOEZEN       13416,3    10 | W. NIJSSEN            413,2     1 | H. NELLEN            3891,1     3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11  CC-11 32871,1     30 | ERIC HENDRIX         5016,3     5 | H. DRIESSEN           239,3     2 | F. FRANKENA         15903,7    13 | W.BOOTS             11711,9    10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12  CC-04 32701,4     33 | M. VAN NINHUYS       5170,2     6 | J. KURVERS JR        3543,6     5 | COMB.J. &amp; J. MAASSEN20113,6    19 | B. MINTEN            3874,0     3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13  CC-10 30383,1     33 | W.S.M. SEUREN           0,0     0 | H.V.MEEGEN           9586,0    14 | H. VAN DE ADEL      20331,9    17 | P.H.M. JOOSTEN        465,2     2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14  CC-01 26283,6     35 | TONI LINHSEN        18580,2    18 | H. THEEUWEN          2270,0     4 | J. GOMMANS           4841,6    10 | S. VAN DEN MUNCKHOF   591,8     3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15  CC-17 24334,3     24 | LEA JACOBS          17080,9    16 | A. JANSSEN            899,4     2 | H. SONNEMANS         6354,0     6 | W. KURVERS              0,0     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16  CC-02 24244,1     30 | H. CAMPS             3087,9     7 | M. CAMPS             4227,0     4 | H. VAN GEMERT       12059,0    11 | CHR. HERRAETS        4870,3     8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17  CC-08 24204,8     26 | HERMAN HENDRIX      19750,2    15 | W. VAN GEMERT          10,4     1 | ERIK VERHEIJEN       1639,6     3 | M. EWALDS            2804,5     7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18  CC-06 24116,2     26 | M.KURVERS           16594,7    15 | G. HOEZEN            5930,5     6 | J. GUBBELS              0,0     0 | A. SONNEMANS         1591,0     5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19  CC-16 21010,1     23 | TW. BRIELS          10742,9     8 | G. BALTUSSEN         1171,7     3 | J.ENGELS             4595,7     5 | S. JANSSEN           4499,7     7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20  CC-19 16118,4     22 | L.C.M. JEUCKEN          0,0     0 | LINDA VAN DEN ADEL   5631,0     7 | COMB COMB.BASTEN     7810,1    10 | J. MINTEN            2677,2     5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21  CC-15 13762,8     21 | W. VAN DIJK &amp; ZN.    9793,3    13 | H. KLEUSKENS         2100,0     4 | M. LENSSEN            818,2     1 | P. PHILIPSEN         1051,4     3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lastRenderedPageBreak/>
        <w:t>CC-2008, Duifkampioen meerdaagse fond</w:t>
      </w:r>
      <w:r>
        <w:rPr>
          <w:rFonts w:ascii="Consolas" w:hAnsi="Consolas"/>
          <w:sz w:val="16"/>
          <w:szCs w:val="16"/>
        </w:rPr>
        <w:t xml:space="preserve"> oude duiven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>Selectie: standaard puntentelling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(A24)    (A25)    (A27)    (A28)    (A30)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1    2785,6  B) J.THIJSSEN         KESSEL               5-1048917    23260656       3    918,0      0,0    945,5      0,0    922,1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2    2448,7  B) J.ENGELS           KESSEL               2-1850351    23260796       3    934,4      0,0    709,1      0,0    805,2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3    2355,0  B) C.P.L. KURVERS     PANNINGEN            6-1720284    23191115       3      0,0    942,1      0,0    789,5    623,4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4    2334,7  B) W. GOMMANS         EGCHEL               3-1453843    23190641       3    360,7      0,0   1000,0      0,0    974,0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5    1974,4  B) J.THIJSSEN         KESSEL               6-1725152    23260656       3    639,3      0,0    672,7      0,0    662,3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6    1959,9  B) H. SONNEMANS       BERINGE              1-1974851    23190080       3    819,7      0,0    309,1      0,0    831,2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7    1871,0  B) B. MINTEN          SEVENUM              6-1734154    23460113       2      0,0    958,7      0,0    912,3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8    1846,7  B) W. GOMMANS         EGCHEL               6-1720994    23190641       3    524,6      0,0    854,5      0,0    467,5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9    1836,4  A) FR MUYSERS         LOTTUM               6-1712663    23080606       2   1000,0      0,0    836,4      0,0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10    1834,7  B) ERIC HENDRIX       HELDEN               6-1720603    23190993       2      0,0    834,7      0,0   1000,0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11    1833,7  A) G. HOEZEN          BAARLO               6-1726266    23290258       2      0,0    851,2      0,0    982,5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12    1758,5  B) H. SONNEMANS       BERINGE              5-1045103    23190080       2      0,0    933,9      0,0    824,6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13    1724,7  B) W. GOMMANS         EGCHEL               6-1720951    23190641       2      0,0      0,0    763,6      0,0    961,0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14    1677,9  B) J.ENGELS           KESSEL               6-1725377    23260796       2      0,0      0,0    781,8      0,0    896,1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15    1588,2  B) J. KURVERS JR      KONINGSLUST          6-1720384    23191174       3      0,0    504,1      0,0    473,7    610,4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16    1554,6  B) A. VAN LIER        MELDERSLO            4-1270072    23241387       2    606,6      0,0      0,0      0,0    948,1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17    1523,1  B) M. LENSSEN         HORST                4-1269974    23240586       2    704,9      0,0    818,2      0,0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18    1518,9  B) E.BOOTS            HORST                4-1270030    23240101       3    672,1      0,0    145,5      0,0    701,3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19    1512,5  A) H. CAMPS           SWOLGEN              3-1445700    23080240       2      0,0    652,9      0,0    859,6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20    1497,0  B) C.P.L. KURVERS     PANNINGEN            6-1720255    23191115       2      0,0    619,8      0,0    877,2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21    1457,1  B) H. NELLEN          SEVENUM              4-1281979    23460652       2      0,0      0,0    963,6      0,0    493,5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22    1452,2  B) H. NELLEN          SEVENUM              5-1057835    23460652       2      0,0    595,0      0,0      0,0    857,1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23    1440,4  B) ERIC HENDRIX       HELDEN               5-1043907    23190993       2      0,0    843,0      0,0      0,0    597,4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24    1400,0  B) TH.HENDRIKS        KESSEL               4-1272900    23260303       3    737,7      0,0    363,6      0,0    298,7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25    1373,2  A) H. THEEUWEN        SWOLGEN              5-1036896    23080347       3    245,9      0,0    218,2      0,0    909,1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>CC-2008, Duifkampioen meerdaagse fond</w:t>
      </w:r>
      <w:r>
        <w:rPr>
          <w:rFonts w:ascii="Consolas" w:hAnsi="Consolas"/>
          <w:sz w:val="16"/>
          <w:szCs w:val="16"/>
        </w:rPr>
        <w:t xml:space="preserve"> jarige duiven</w:t>
      </w:r>
      <w:bookmarkStart w:id="0" w:name="_GoBack"/>
      <w:bookmarkEnd w:id="0"/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>Selectie: standaard puntentelling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(A24)    (A25)    (A27)    (A28)    (A30)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1    1809,9  A) MARC GIELEN        MAASBREE             7-1471515    23290428       2      0,0    991,7      0,0      0,0    818,2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2    1752,1  A) MARC GIELEN        MAASBREE             7-1471511    23290428       2      0,0    752,1      0,0      0,0   1000,0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3    1606,8  A) A. GIELEN          BAARLO               7-1471748    23290142       2      0,0    975,2      0,0    631,6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4    1601,3  B) P.HENDRIKS         KESSEL               7-1470871    23260133       2      0,0    636,4      0,0    964,9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5    1264,9  B) W. GOMMANS         EGCHEL               7-1466350    23190641       2      0,0    686,0      0,0    578,9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6    1253,4  A) A. GIELEN          BAARLO               7-1471739    23290142       2      0,0    586,8      0,0    666,7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7    1245,5  B) C.P.L. KURVERS     PANNINGEN            7-1465971    23191115       2      0,0    859,5      0,0    386,0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8    1237,1  B) C.P.L. KURVERS     PANNINGEN            7-1465967    23191115       2      0,0    710,7      0,0    526,3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 9    1152,5  B) W. GOMMANS         EGCHEL               7-1466360    23190641       2      0,0    801,7      0,0    350,9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10    1134,6  B) A. SONNEMANS       MEIJEL               7-1473085    23330491       2      0,0    355,4      0,0      0,0    779,2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11    1076,7  A) MARC GIELEN        MAASBREE             7-1471510    23290428       2      0,0    206,6      0,0      0,0    870,1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12    1018,7  B) J. KURVERS JR      KONINGSLUST          7-1466005    23191174       2      0,0      0,0      0,0    771,9    246,8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13     966,9  A) MARC GIELEN        MAASBREE             7-1471564    23290428       1      0,0    966,9      0,0      0,0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14     950,4  B) J. HENDRIKS        KONINGSLUST          7-1466846    23191191       1      0,0    950,4      0,0      0,0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15     929,8  B) H. KLEUSKENS       MELDERSLO            7-1468508    23240560       1      0,0      0,0      0,0    929,8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16     917,4  A) MARC GIELEN        MAASBREE             7-1471495    23290428       1      0,0    917,4      0,0      0,0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17     896,1  B) P. NIJSSEN         KONINGSLUST          7-1467058    23191166       2      0,0    545,5      0,0      0,0    350,6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18     892,6  A) P. WUSTMANS        LULLINGEN            7-1454037    23010308       1      0,0    892,6      0,0      0,0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19     884,3  A) W. STIEL           ARCEN                7-1453385    23010147       1      0,0    884,3      0,0      0,0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20     876,0  B) ERIC HENDRIX       HELDEN               7-1465888    23190993       1      0,0    876,0      0,0      0,0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21     844,2  A) MARC GIELEN        MAASBREE             7-1471467    23290428       1      0,0      0,0      0,0      0,0    844,2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lastRenderedPageBreak/>
        <w:t xml:space="preserve">   22     836,5  B) W. GOMMANS         EGCHEL               7-1466407    23190641       2      0,0    520,7      0,0    315,8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23     776,9  B) J.ENGELS           KESSEL               7-1470495    23260796       1      0,0    776,9      0,0      0,0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24     760,3  A) MARC GIELEN        MAASBREE             7-1471642    23290428       1      0,0    760,3      0,0      0,0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  <w:r w:rsidRPr="00A03CA4">
        <w:rPr>
          <w:rFonts w:ascii="Consolas" w:hAnsi="Consolas"/>
          <w:sz w:val="16"/>
          <w:szCs w:val="16"/>
        </w:rPr>
        <w:t xml:space="preserve">   25     735,5  A) MARC GIELEN        MAASBREE             7-1471540    23290428       1      0,0    735,5      0,0      0,0      0,0</w:t>
      </w: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</w:p>
    <w:p w:rsidR="00A03CA4" w:rsidRPr="00A03CA4" w:rsidRDefault="00A03CA4" w:rsidP="00A03CA4">
      <w:pPr>
        <w:rPr>
          <w:rFonts w:ascii="Consolas" w:hAnsi="Consolas"/>
          <w:sz w:val="16"/>
          <w:szCs w:val="16"/>
        </w:rPr>
      </w:pPr>
    </w:p>
    <w:p w:rsidR="001A774A" w:rsidRPr="00A03CA4" w:rsidRDefault="001A774A">
      <w:pPr>
        <w:rPr>
          <w:rFonts w:ascii="Consolas" w:hAnsi="Consolas"/>
          <w:sz w:val="16"/>
          <w:szCs w:val="16"/>
        </w:rPr>
      </w:pPr>
    </w:p>
    <w:sectPr w:rsidR="001A774A" w:rsidRPr="00A03CA4" w:rsidSect="00A03CA4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A4"/>
    <w:rsid w:val="001A774A"/>
    <w:rsid w:val="00337628"/>
    <w:rsid w:val="0069547E"/>
    <w:rsid w:val="00A0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0D34"/>
  <w15:chartTrackingRefBased/>
  <w15:docId w15:val="{420BA5BA-89C7-4763-B9C1-AA856E49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2332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2018-07-29T18:46:00Z</dcterms:created>
  <dcterms:modified xsi:type="dcterms:W3CDTF">2018-07-29T18:50:00Z</dcterms:modified>
</cp:coreProperties>
</file>